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feedback questions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Gathering customer feedback is the bread and butter of product marketing and it’s essential you’re touching base with yours on a regular basis - for some that are daily, others weekly, and others again biweekly. There’s no magic number, but there’s no such thing as too much feedback; the more the better.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We’d always recommend collecting your feedback over the phone or in person so you can </w:t>
      </w: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dig deeper into people’s answers, and </w:t>
        <w:br w:type="textWrapping"/>
      </w: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gauge the customer’s tone of voice, facial expressions, and reactions.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Remember, you want to know the good, the bad, and the ugly, so don’t shy away from asking questions that might derive negative feedback - these are critical in helping you improve.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And finally, not all of these questions should be asked, this download is intended to be a master list of questions for you to take inspiration and pick and choose from.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In terms of ease of use, how would you rate our product?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areas of our product you struggle to use more than others?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our product visually?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 is intuitive? Please explain the rationale behind your answer.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of our competitors? If so, how does our usability compare to theirs?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you could, what would you choose to change about the usability?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most and why?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least and why?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additional features you wish we had?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reason for wanting those additional features?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anything about our product confuse you?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you’re confident you know about </w:t>
            </w:r>
            <w:r w:rsidDel="00000000" w:rsidR="00000000" w:rsidRPr="00000000">
              <w:rPr>
                <w:i w:val="1"/>
                <w:color w:val="2f2e2e"/>
                <w:rtl w:val="0"/>
              </w:rPr>
              <w:t xml:space="preserve">everything</w:t>
            </w:r>
            <w:r w:rsidDel="00000000" w:rsidR="00000000" w:rsidRPr="00000000">
              <w:rPr>
                <w:color w:val="2f2e2e"/>
                <w:rtl w:val="0"/>
              </w:rPr>
              <w:t xml:space="preserve"> our product does?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sum up the benefits of our product?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often do you use our product?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anyone in your team use our product?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find it easy to talk people through how to use our product?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any parts of our product exceeded your expectations? If so, why?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parts of our product that haven’t met your expectations? If so, why?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Why are you leaving us? </w:t>
            </w:r>
            <w:r w:rsidDel="00000000" w:rsidR="00000000" w:rsidRPr="00000000">
              <w:rPr>
                <w:b w:val="1"/>
                <w:color w:val="2f2e2e"/>
                <w:rtl w:val="0"/>
              </w:rPr>
              <w:t xml:space="preserve">(for people who cancel/leave)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service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needed to contact our customer service team? If yes, what are the main reasons you’ve needed to call up?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 person you spoke to able to answer your question there and then?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your queries resolved in a timely manner?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people you spoke to?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was the process of getting your query resolved like?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customer service process could be improved?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think of any great customer service interactions you’ve had in the past (from our company or otherwise) that really stood out to you?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raise questions or complaints? I.e. over the phone, via email, on live chat, etc.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Sales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sales process?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were your interactions with our sales reps like?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 information you didn’t receive during the sales cycle that you wish you did?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sales process could be better?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Where did you first hear about our product?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there anything in our sales process that turned you off?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the sales teams able to answer all your questions for you?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Marketing preferences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you’re looking into new products, do you seek third-party validation? If so, what kind? And where do you go for it?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contacted by brands? I.e. by email, phone, text, social media, mail, etc.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does a brand’s visual identity influence your perception of them?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visual identity?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tone of voice? Would you say you like it?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are you most active on social media?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social media marketing have any bearing on work purchases?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point in your journey with us did you really realise you were interested in our product?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visited our website?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our website to use?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the look and feel of our website?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you change about our website?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primary reason for visiting our website?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missing from our website?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liked in particular about our website?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read our monthly newsletters? If yes, what do you like about them? If not, how come you don’t read them?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communicate product updates well? If yes, what do you like about our updates? If not, what do you dislike about them?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product updates be better?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you hear from us enough outside of product updates? Please talk us through the ideal frequency of communication for you.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Understanding your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prompted you to find a solution to your problem in the first place?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scenarios that could’ve led to you taking out our product sooner?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Since you signed up with us, have you ever considered leaving? If so, why?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 reason you initially took out our product the reason you still use it?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the main problems our product solves for you?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measure the success of our product?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we solve even more problems for you?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we completely erased the problem you first sought our solution for?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expected from our product but didn’t get?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rate your overall satisfaction with our product?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likely would you be to recommend our product to someone you know?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see results with our product?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has our product impacted you/your business?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Your onboarding process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get fully onboard to our product?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did enough to support you during the onboarding process?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onboarding process be better?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onboarded? I.e. via video, guides, in-app walk-throughs, etc.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didn’t you like about our onboarding process?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the best onboarding process you’ve ever had? What did you like about it? And who was it with?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Pricing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product’s good value for money?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our product’s priced appropriately?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initial payment process?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payment process be better?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the process of receiving invoices?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invoicing process be better?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Did you find it easy enough to find our pricing online?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it put you off when you have to call an agent to get a quote? If so, why?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pricing a worry for the future? I.e. Do you think there’s a chance it could get cut from your budget?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much, if at all, do reward programmes factor into purchase decisions?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Testing new concepts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feature X to our product, would you find it useful? If yes, what do you think you’d use it for? If not, why wouldn’t you use it?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be willing to pay more for feature X now you’re already a customer?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more would you be willing to pay for feature X?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introduced feature X, would you be willing to test it for us?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product Y to our line, how likely would you be to buy it?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would you be willing to pay for product Y?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be your main cases for product Y?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currently solve the problem product Y would resolve?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Getting to know your competitors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solution were you using before you took out our product?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with Competitor 1, Competitor 2, or Competitor 3?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talk us through how you find their solution one by one?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made you leave them and choose us?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we do better than them?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they do better than us?</w:t>
            </w:r>
          </w:p>
        </w:tc>
      </w:tr>
    </w:tbl>
    <w:p w:rsidR="00000000" w:rsidDel="00000000" w:rsidP="00000000" w:rsidRDefault="00000000" w:rsidRPr="00000000" w14:paraId="00000071">
      <w:pPr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feedback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